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F" w:rsidRDefault="002472EF" w:rsidP="0086531F">
      <w:pPr>
        <w:jc w:val="center"/>
        <w:rPr>
          <w:b/>
          <w:sz w:val="32"/>
          <w:szCs w:val="32"/>
        </w:rPr>
      </w:pPr>
      <w:r w:rsidRPr="002472EF">
        <w:rPr>
          <w:b/>
          <w:sz w:val="32"/>
          <w:szCs w:val="32"/>
        </w:rPr>
        <w:t>Вперед к знаниям</w:t>
      </w:r>
    </w:p>
    <w:p w:rsidR="002472EF" w:rsidRDefault="0086531F" w:rsidP="0086531F">
      <w:pPr>
        <w:ind w:firstLine="708"/>
        <w:jc w:val="both"/>
      </w:pPr>
      <w:r>
        <w:t>19 сентября 2014 года состоялась экскурсия юных журналистов школы в редакцию газеты «Восточный проект».</w:t>
      </w:r>
      <w:proofErr w:type="spellStart"/>
      <w:r>
        <w:t>гн</w:t>
      </w:r>
      <w:proofErr w:type="spellEnd"/>
      <w:r w:rsidR="002472EF">
        <w:t xml:space="preserve"> </w:t>
      </w:r>
    </w:p>
    <w:p w:rsidR="002472EF" w:rsidRDefault="002472EF" w:rsidP="0086531F">
      <w:pPr>
        <w:jc w:val="both"/>
      </w:pPr>
      <w:r>
        <w:t>Ровно в 14.00 нас встретили у дверей редакции и</w:t>
      </w:r>
      <w:r w:rsidRPr="002472EF">
        <w:t xml:space="preserve"> </w:t>
      </w:r>
      <w:r>
        <w:t xml:space="preserve">сразу пригласили в кабинет к Олегу Владимировичу, где мы обсудили план работы на ближайший месяц, распределили свои обязанности и ознакомились с черновым вариантом газеты (см. выпуск 24.09.14).  Очень интересно было принимать участие в </w:t>
      </w:r>
      <w:r w:rsidR="00B0064F">
        <w:t xml:space="preserve">редактировании и верстке целой страницы, но стоит отметить, что это также и большой труд. </w:t>
      </w:r>
    </w:p>
    <w:p w:rsidR="00B0064F" w:rsidRDefault="00B0064F" w:rsidP="0086531F">
      <w:pPr>
        <w:jc w:val="both"/>
      </w:pPr>
      <w:r>
        <w:t xml:space="preserve">Позже нас отвели в соседний кабинет, где познакомили с верстальщиком и корректором газеты в одном лице  и  мы наблюдали, как она переносит в компьютер страницу, только что созданную нами. «Немного странно смотреть, как газета создается прямо на твоих глазах. - признается одна из журналисток. - Я привыкла к тому, что газета- это какой-то образец, никогда не задумывалась </w:t>
      </w:r>
      <w:bookmarkStart w:id="0" w:name="_GoBack"/>
      <w:bookmarkEnd w:id="0"/>
      <w:r>
        <w:t>над тем, что в ней тоже могут быть ошибки».</w:t>
      </w:r>
    </w:p>
    <w:p w:rsidR="00B0064F" w:rsidRDefault="00B0064F" w:rsidP="0086531F">
      <w:pPr>
        <w:jc w:val="both"/>
      </w:pPr>
      <w:r>
        <w:t>В общем, экскурсия прошла очень весело и информативно. Стоит отдать должное организаторам, которые относились к нам, как к коллегам и одновременно помогали и направляли. Все ребята с нетерпением ждут новой встречи.</w:t>
      </w:r>
    </w:p>
    <w:p w:rsidR="00B0064F" w:rsidRPr="002472EF" w:rsidRDefault="00B0064F" w:rsidP="00B0064F">
      <w:pPr>
        <w:jc w:val="right"/>
      </w:pPr>
      <w:r>
        <w:t>Анжела Филь 11-В</w:t>
      </w:r>
    </w:p>
    <w:sectPr w:rsidR="00B0064F" w:rsidRPr="002472EF" w:rsidSect="0076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F"/>
    <w:rsid w:val="002472EF"/>
    <w:rsid w:val="003F1C08"/>
    <w:rsid w:val="00765C05"/>
    <w:rsid w:val="0086531F"/>
    <w:rsid w:val="00B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2</cp:revision>
  <dcterms:created xsi:type="dcterms:W3CDTF">2014-11-05T17:26:00Z</dcterms:created>
  <dcterms:modified xsi:type="dcterms:W3CDTF">2014-11-05T17:26:00Z</dcterms:modified>
</cp:coreProperties>
</file>